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nx95bg4p8q2m" w:id="0"/>
      <w:bookmarkEnd w:id="0"/>
      <w:r w:rsidDel="00000000" w:rsidR="00000000" w:rsidRPr="00000000">
        <w:rPr>
          <w:rFonts w:ascii="Arial Unicode MS" w:cs="Arial Unicode MS" w:eastAsia="Arial Unicode MS" w:hAnsi="Arial Unicode MS"/>
          <w:b w:val="1"/>
          <w:bCs w:val="1"/>
          <w:sz w:val="44"/>
          <w:szCs w:val="44"/>
          <w:rtl w:val="0"/>
        </w:rPr>
        <w:t xml:space="preserve">個人情報の取り扱いに関する誓約</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甲」という。）**と、甲の役員、従業員、契約社員、パート・アルバイト、派遣社員、業務委託先その他甲の業務に従事する者（以下「乙」という。）は、患者その他関係者の個人情報及び機密情報の適正な管理を目的として、本誓約書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zgbtdmcnq5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乙が甲の業務を遂行するに当たり知り得た患者、患者家族、取引先、従業員その他関係者に関する個人情報及び機密情報を適切に取り扱い、情報漏えい、不正利用その他の事故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tau4bb8so8p"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本誓約書において、個人情報及び機密情報とは、次に掲げる情報をいう。</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個人情報の保護に関する法令に定める個人情報</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診療録、カルテ、紹介状、診断書、処方内容、検査結果、画像データその他診療に関する情報</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氏名、生年月日、住所、電話番号、電子メールアドレス、保険情報、マイナンバー（取得する場合に限る）その他患者又は関係者を識別できる情報</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経営情報、財務情報、価格情報、取引先情報その他甲が秘密として管理する情報</w:t>
      </w:r>
    </w:p>
    <w:p w:rsidR="00000000" w:rsidDel="00000000" w:rsidP="00000000" w:rsidRDefault="00000000" w:rsidRPr="00000000" w14:paraId="0000000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電子データ、紙媒体、写真、動画、音声その他媒体の種類を問わず記録された情報</w:t>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vgh7de29nxql" w:id="3"/>
      <w:bookmarkEnd w:id="3"/>
      <w:r w:rsidDel="00000000" w:rsidR="00000000" w:rsidRPr="00000000">
        <w:rPr>
          <w:rFonts w:ascii="Arial Unicode MS" w:cs="Arial Unicode MS" w:eastAsia="Arial Unicode MS" w:hAnsi="Arial Unicode MS"/>
          <w:b w:val="1"/>
          <w:bCs w:val="1"/>
          <w:rtl w:val="0"/>
        </w:rPr>
        <w:t xml:space="preserve">第3条（法令等の遵守）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乙は、個人情報保護法その他関係法令、厚生労働省その他関係機関のガイドライン並びに甲が定める個人情報保護規程、情報セキュリティ規程その他社内規程を遵守する。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1ah91k609rlx" w:id="4"/>
      <w:bookmarkEnd w:id="4"/>
      <w:r w:rsidDel="00000000" w:rsidR="00000000" w:rsidRPr="00000000">
        <w:rPr>
          <w:rFonts w:ascii="Arial Unicode MS" w:cs="Arial Unicode MS" w:eastAsia="Arial Unicode MS" w:hAnsi="Arial Unicode MS"/>
          <w:b w:val="1"/>
          <w:bCs w:val="1"/>
          <w:rtl w:val="0"/>
        </w:rPr>
        <w:t xml:space="preserve">第4条（秘密保持義務）</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乙は、業務上知り得た個人情報及び機密情報を第三者へ開示又は漏えいしてはならない。</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前項の義務は、在職中又は契約期間中のみならず、退職、契約終了その他甲との関係終了後も継続するものとする。</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法令に基づく場合を除き、本人又は甲の事前承認なく情報を第三者へ提供してはならない。</w:t>
      </w:r>
    </w:p>
    <w:p w:rsidR="00000000" w:rsidDel="00000000" w:rsidP="00000000" w:rsidRDefault="00000000" w:rsidRPr="00000000" w14:paraId="0000001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9l405hhtxqu0" w:id="5"/>
      <w:bookmarkEnd w:id="5"/>
      <w:r w:rsidDel="00000000" w:rsidR="00000000" w:rsidRPr="00000000">
        <w:rPr>
          <w:rFonts w:ascii="Arial Unicode MS" w:cs="Arial Unicode MS" w:eastAsia="Arial Unicode MS" w:hAnsi="Arial Unicode MS"/>
          <w:b w:val="1"/>
          <w:bCs w:val="1"/>
          <w:rtl w:val="0"/>
        </w:rPr>
        <w:t xml:space="preserve">第5条（利用目的の範囲）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乙は、個人情報及び機密情報を診療、看護、検査、会計、予約管理、保険請求その他甲が認めた業務目的の範囲内でのみ利用し、私的利用その他目的外利用を行ってはならない。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5jb7b9j3cuit" w:id="6"/>
      <w:bookmarkEnd w:id="6"/>
      <w:r w:rsidDel="00000000" w:rsidR="00000000" w:rsidRPr="00000000">
        <w:rPr>
          <w:rFonts w:ascii="Arial Unicode MS" w:cs="Arial Unicode MS" w:eastAsia="Arial Unicode MS" w:hAnsi="Arial Unicode MS"/>
          <w:b w:val="1"/>
          <w:bCs w:val="1"/>
          <w:rtl w:val="0"/>
        </w:rPr>
        <w:t xml:space="preserve">第6条（情報の管理）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乙は、個人情報を取り扱うに当たり、次の事項を遵守する。</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閲覧権限のない者へ情報を見せないこと。</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パスワード、認証情報その他セキュリティ情報を第三者へ開示しないこと。</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私物端末への保存又は無断持ち出しを行わないこと。</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業務終了後は資料及び端末を適切に保管すること。</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不要となった情報は甲の指示に従い適切に返却又は廃棄すること。</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pPr>
      <w:bookmarkStart w:colFirst="0" w:colLast="0" w:name="_nb8sxit3va4i" w:id="7"/>
      <w:bookmarkEnd w:id="7"/>
      <w:r w:rsidDel="00000000" w:rsidR="00000000" w:rsidRPr="00000000">
        <w:rPr>
          <w:rFonts w:ascii="Arial Unicode MS" w:cs="Arial Unicode MS" w:eastAsia="Arial Unicode MS" w:hAnsi="Arial Unicode MS"/>
          <w:b w:val="1"/>
          <w:bCs w:val="1"/>
          <w:rtl w:val="0"/>
        </w:rPr>
        <w:t xml:space="preserve">第7条（電子情報の取扱い）</w:t>
      </w: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乙は、電子カルテ、予約システム、クラウドサービスその他情報システムを利用する場合、次の事項を遵守する。</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ID及びパスワードを適切に管理すること。</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共用アカウントの無断利用を行わないこと。</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無断でUSBメモリその他外部記録媒体へ保存しないこと。</w:t>
      </w:r>
    </w:p>
    <w:p w:rsidR="00000000" w:rsidDel="00000000" w:rsidP="00000000" w:rsidRDefault="00000000" w:rsidRPr="00000000" w14:paraId="0000002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不審なメール、添付ファイル又はWebサイトを利用しないこと。</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情報セキュリティ事故が疑われる場合は直ちに甲へ報告すること。</w:t>
      </w:r>
    </w:p>
    <w:p w:rsidR="00000000" w:rsidDel="00000000" w:rsidP="00000000" w:rsidRDefault="00000000" w:rsidRPr="00000000" w14:paraId="0000002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km33mfyr0d9" w:id="8"/>
      <w:bookmarkEnd w:id="8"/>
      <w:r w:rsidDel="00000000" w:rsidR="00000000" w:rsidRPr="00000000">
        <w:rPr>
          <w:rFonts w:ascii="Arial Unicode MS" w:cs="Arial Unicode MS" w:eastAsia="Arial Unicode MS" w:hAnsi="Arial Unicode MS"/>
          <w:b w:val="1"/>
          <w:bCs w:val="1"/>
          <w:rtl w:val="0"/>
        </w:rPr>
        <w:t xml:space="preserve">第8条（SNS等への投稿禁止）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乙は、患者情報、院内設備、診療内容、勤務状況その他甲の業務に関する情報を、SNS、ブログ、動画投稿サイトその他インターネット上へ無断で掲載してはならない。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ndxxbywnoyx" w:id="9"/>
      <w:bookmarkEnd w:id="9"/>
      <w:r w:rsidDel="00000000" w:rsidR="00000000" w:rsidRPr="00000000">
        <w:rPr>
          <w:rFonts w:ascii="Arial Unicode MS" w:cs="Arial Unicode MS" w:eastAsia="Arial Unicode MS" w:hAnsi="Arial Unicode MS"/>
          <w:b w:val="1"/>
          <w:bCs w:val="1"/>
          <w:rtl w:val="0"/>
        </w:rPr>
        <w:t xml:space="preserve">第9条（写真・動画等の取扱い）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患者又は院内で撮影された写真、動画、画像その他のデータについては、甲の承認及び必要な同意取得がある場合を除き、撮影、保存、送信又は利用してはならない。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pPr>
      <w:bookmarkStart w:colFirst="0" w:colLast="0" w:name="_f49wb7ciibwx" w:id="10"/>
      <w:bookmarkEnd w:id="10"/>
      <w:r w:rsidDel="00000000" w:rsidR="00000000" w:rsidRPr="00000000">
        <w:rPr>
          <w:rFonts w:ascii="Arial Unicode MS" w:cs="Arial Unicode MS" w:eastAsia="Arial Unicode MS" w:hAnsi="Arial Unicode MS"/>
          <w:b w:val="1"/>
          <w:bCs w:val="1"/>
          <w:rtl w:val="0"/>
        </w:rPr>
        <w:t xml:space="preserve">第10条（事故発生時の報告）</w:t>
      </w: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乙は、個人情報の紛失、漏えい、誤送信、不正アクセスその他事故又はそのおそれを認識した場合は、直ちに甲へ報告し、甲の指示に従わなければならない。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9yo1labp0rk" w:id="11"/>
      <w:bookmarkEnd w:id="11"/>
      <w:r w:rsidDel="00000000" w:rsidR="00000000" w:rsidRPr="00000000">
        <w:rPr>
          <w:rFonts w:ascii="Arial Unicode MS" w:cs="Arial Unicode MS" w:eastAsia="Arial Unicode MS" w:hAnsi="Arial Unicode MS"/>
          <w:b w:val="1"/>
          <w:bCs w:val="1"/>
          <w:rtl w:val="0"/>
        </w:rPr>
        <w:t xml:space="preserve">第11条（教育及び監査への協力）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乙は、甲が実施する個人情報保護教育、情報セキュリティ研修及び監査に協力し、改善指示があった場合には速やかに対応するものとする。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pPr>
      <w:bookmarkStart w:colFirst="0" w:colLast="0" w:name="_d83ghv7rogp0" w:id="12"/>
      <w:bookmarkEnd w:id="12"/>
      <w:r w:rsidDel="00000000" w:rsidR="00000000" w:rsidRPr="00000000">
        <w:rPr>
          <w:rFonts w:ascii="Arial Unicode MS" w:cs="Arial Unicode MS" w:eastAsia="Arial Unicode MS" w:hAnsi="Arial Unicode MS"/>
          <w:b w:val="1"/>
          <w:bCs w:val="1"/>
          <w:rtl w:val="0"/>
        </w:rPr>
        <w:t xml:space="preserve">第12条（資料等の返還）</w:t>
      </w: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乙は、退職又は契約終了時には、個人情報を含む書類、電子データ、記録媒体、鍵、ICカードその他甲から貸与又は交付された物品を速やかに返還し、自己の管理下にある複製物をすべて削除又は廃棄する。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1loy1t7la6dv"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乙が本誓約書に違反し、甲又は第三者に損害を与えた場合には、法令の定め及び契約内容に従い損害賠償その他必要な責任を負うものとする。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x638law9j1f8" w:id="14"/>
      <w:bookmarkEnd w:id="14"/>
      <w:r w:rsidDel="00000000" w:rsidR="00000000" w:rsidRPr="00000000">
        <w:rPr>
          <w:rFonts w:ascii="Arial Unicode MS" w:cs="Arial Unicode MS" w:eastAsia="Arial Unicode MS" w:hAnsi="Arial Unicode MS"/>
          <w:b w:val="1"/>
          <w:bCs w:val="1"/>
          <w:rtl w:val="0"/>
        </w:rPr>
        <w:t xml:space="preserve">第14条（誓約事項）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乙は、次の事項を誓約する。</w:t>
      </w:r>
    </w:p>
    <w:p w:rsidR="00000000" w:rsidDel="00000000" w:rsidP="00000000" w:rsidRDefault="00000000" w:rsidRPr="00000000" w14:paraId="0000003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個人情報保護の重要性を十分理解し、誠実に業務を遂行すること。</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業務上知り得た情報を自己又は第三者の利益のために利用しないこと。</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本誓約書及び甲の規程を遵守すること。</w:t>
      </w:r>
    </w:p>
    <w:p w:rsidR="00000000" w:rsidDel="00000000" w:rsidP="00000000" w:rsidRDefault="00000000" w:rsidRPr="00000000" w14:paraId="0000004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w9doqb4dinn"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本誓約書に定めのない事項又は解釈に疑義が生じた場合は、甲乙誠意をもって協議し、円満に解決するものとする。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eretzyexkh7l" w:id="16"/>
      <w:bookmarkEnd w:id="16"/>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69cycjx8l9vq" w:id="17"/>
      <w:bookmarkEnd w:id="17"/>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8oqz7r33smfu" w:id="18"/>
      <w:bookmarkEnd w:id="18"/>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7fhvuqf7duc5" w:id="19"/>
      <w:bookmarkEnd w:id="19"/>
      <w:r w:rsidDel="00000000" w:rsidR="00000000" w:rsidRPr="00000000">
        <w:rPr>
          <w:rFonts w:ascii="Arial Unicode MS" w:cs="Arial Unicode MS" w:eastAsia="Arial Unicode MS" w:hAnsi="Arial Unicode MS"/>
          <w:b w:val="1"/>
          <w:bCs w:val="1"/>
          <w:rtl w:val="0"/>
        </w:rPr>
        <w:t xml:space="preserve">誓約日</w:t>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年　　月　　日</w:t>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clqoffwurbxd" w:id="20"/>
      <w:bookmarkEnd w:id="20"/>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9tv6xsheavkm"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njkm51uj0br"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