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BA6A" w14:textId="77777777" w:rsidR="00990E31" w:rsidRPr="00990E31" w:rsidRDefault="00990E31" w:rsidP="00990E31">
      <w:pPr>
        <w:jc w:val="center"/>
        <w:rPr>
          <w:b/>
          <w:bCs/>
          <w:sz w:val="36"/>
          <w:szCs w:val="40"/>
        </w:rPr>
      </w:pPr>
      <w:r w:rsidRPr="00990E31">
        <w:rPr>
          <w:b/>
          <w:bCs/>
          <w:sz w:val="36"/>
          <w:szCs w:val="40"/>
        </w:rPr>
        <w:t>非独占業務委託契約書</w:t>
      </w:r>
    </w:p>
    <w:p w14:paraId="3FD4F837" w14:textId="77777777" w:rsidR="00990E31" w:rsidRPr="00990E31" w:rsidRDefault="00990E31" w:rsidP="00990E31">
      <w:pPr>
        <w:rPr>
          <w:rFonts w:hint="eastAsia"/>
          <w:b/>
          <w:bCs/>
        </w:rPr>
      </w:pPr>
    </w:p>
    <w:p w14:paraId="6C2642A8" w14:textId="77777777" w:rsidR="00990E31" w:rsidRPr="00990E31" w:rsidRDefault="00990E31" w:rsidP="00990E31">
      <w:r w:rsidRPr="00990E31">
        <w:t>●●株式会社（以下「甲」という。）と●●株式会社（以下「乙」という。）は、甲が乙に対して業務を委託するにあたり、以下のとおり非独占業務委託契約（以下「本契約」という。）を締結する。</w:t>
      </w:r>
    </w:p>
    <w:p w14:paraId="12D8122F" w14:textId="77777777" w:rsidR="00990E31" w:rsidRPr="00990E31" w:rsidRDefault="00990E31" w:rsidP="00990E31">
      <w:r w:rsidRPr="00990E31">
        <w:t xml:space="preserve">　</w:t>
      </w:r>
    </w:p>
    <w:p w14:paraId="063E3EF7" w14:textId="77777777" w:rsidR="00990E31" w:rsidRPr="00990E31" w:rsidRDefault="00990E31" w:rsidP="00990E31">
      <w:r w:rsidRPr="00990E31">
        <w:rPr>
          <w:b/>
          <w:bCs/>
        </w:rPr>
        <w:t>第1条（目的）</w:t>
      </w:r>
      <w:r w:rsidRPr="00990E31">
        <w:br/>
        <w:t>甲は乙に対し、甲の事業運営に関する一部業務を委託し、乙はこれを受託することにより、双方の事業の円滑な遂行を図ることを目的とする。</w:t>
      </w:r>
    </w:p>
    <w:p w14:paraId="1D022B73" w14:textId="77777777" w:rsidR="00990E31" w:rsidRPr="00990E31" w:rsidRDefault="00990E31" w:rsidP="00990E31">
      <w:r w:rsidRPr="00990E31">
        <w:t xml:space="preserve">　</w:t>
      </w:r>
    </w:p>
    <w:p w14:paraId="7749AA93" w14:textId="77777777" w:rsidR="00990E31" w:rsidRPr="00990E31" w:rsidRDefault="00990E31" w:rsidP="00990E31">
      <w:r w:rsidRPr="00990E31">
        <w:rPr>
          <w:b/>
          <w:bCs/>
        </w:rPr>
        <w:t>第2条（定義）</w:t>
      </w:r>
      <w:r w:rsidRPr="00990E31">
        <w:br/>
        <w:t>本契約において使用する用語の定義は、次のとおりとする。</w:t>
      </w:r>
    </w:p>
    <w:p w14:paraId="6021B466" w14:textId="77777777" w:rsidR="00990E31" w:rsidRPr="00990E31" w:rsidRDefault="00990E31" w:rsidP="00990E31">
      <w:pPr>
        <w:numPr>
          <w:ilvl w:val="0"/>
          <w:numId w:val="1"/>
        </w:numPr>
      </w:pPr>
      <w:r w:rsidRPr="00990E31">
        <w:t>「業務」とは、甲が乙に委託し、乙が遂行する業務一切をいう。</w:t>
      </w:r>
    </w:p>
    <w:p w14:paraId="08129595" w14:textId="77777777" w:rsidR="00990E31" w:rsidRPr="00990E31" w:rsidRDefault="00990E31" w:rsidP="00990E31">
      <w:pPr>
        <w:numPr>
          <w:ilvl w:val="0"/>
          <w:numId w:val="1"/>
        </w:numPr>
      </w:pPr>
      <w:r w:rsidRPr="00990E31">
        <w:t>「成果物」とは、業務遂行の結果として乙が甲に納品する資料、データ、製品その他一切の成果をいう。</w:t>
      </w:r>
    </w:p>
    <w:p w14:paraId="4C013784" w14:textId="77777777" w:rsidR="00990E31" w:rsidRPr="00990E31" w:rsidRDefault="00990E31" w:rsidP="00990E31">
      <w:pPr>
        <w:numPr>
          <w:ilvl w:val="0"/>
          <w:numId w:val="1"/>
        </w:numPr>
      </w:pPr>
      <w:r w:rsidRPr="00990E31">
        <w:t>「知的財産権」とは、著作権、特許権、実用新案権、意匠権、商標権、ノウハウその他知的財産に関する権利をいう。</w:t>
      </w:r>
    </w:p>
    <w:p w14:paraId="65BB9A3E" w14:textId="77777777" w:rsidR="00990E31" w:rsidRPr="00990E31" w:rsidRDefault="00990E31" w:rsidP="00990E31">
      <w:r w:rsidRPr="00990E31">
        <w:t xml:space="preserve">　</w:t>
      </w:r>
    </w:p>
    <w:p w14:paraId="69192DD0" w14:textId="77777777" w:rsidR="00990E31" w:rsidRPr="00990E31" w:rsidRDefault="00990E31" w:rsidP="00990E31">
      <w:r w:rsidRPr="00990E31">
        <w:rPr>
          <w:b/>
          <w:bCs/>
        </w:rPr>
        <w:t>第3条（業務委託の範囲）</w:t>
      </w:r>
    </w:p>
    <w:p w14:paraId="05FF76FB" w14:textId="77777777" w:rsidR="00990E31" w:rsidRPr="00990E31" w:rsidRDefault="00990E31" w:rsidP="00990E31">
      <w:pPr>
        <w:numPr>
          <w:ilvl w:val="0"/>
          <w:numId w:val="2"/>
        </w:numPr>
      </w:pPr>
      <w:r w:rsidRPr="00990E31">
        <w:t>甲は乙に対し、別途作成する個別契約書または発注書に定める内容の業務を委託する。</w:t>
      </w:r>
    </w:p>
    <w:p w14:paraId="34843CAC" w14:textId="77777777" w:rsidR="00990E31" w:rsidRPr="00990E31" w:rsidRDefault="00990E31" w:rsidP="00990E31">
      <w:pPr>
        <w:numPr>
          <w:ilvl w:val="0"/>
          <w:numId w:val="2"/>
        </w:numPr>
      </w:pPr>
      <w:r w:rsidRPr="00990E31">
        <w:t>甲は、本契約が非独占であることを確認し、同種業務について第三者に委託することができる。</w:t>
      </w:r>
    </w:p>
    <w:p w14:paraId="501862E2" w14:textId="77777777" w:rsidR="00990E31" w:rsidRPr="00990E31" w:rsidRDefault="00990E31" w:rsidP="00990E31">
      <w:pPr>
        <w:numPr>
          <w:ilvl w:val="0"/>
          <w:numId w:val="2"/>
        </w:numPr>
      </w:pPr>
      <w:r w:rsidRPr="00990E31">
        <w:t>乙もまた、第三者から同種の業務を受託することができる。ただし、甲の秘密情報や成果物を利用してはならない。</w:t>
      </w:r>
    </w:p>
    <w:p w14:paraId="52964E1E" w14:textId="77777777" w:rsidR="00990E31" w:rsidRPr="00990E31" w:rsidRDefault="00990E31" w:rsidP="00990E31">
      <w:r w:rsidRPr="00990E31">
        <w:t xml:space="preserve">　</w:t>
      </w:r>
    </w:p>
    <w:p w14:paraId="6B3FC2D1" w14:textId="77777777" w:rsidR="00990E31" w:rsidRPr="00990E31" w:rsidRDefault="00990E31" w:rsidP="00990E31">
      <w:r w:rsidRPr="00990E31">
        <w:rPr>
          <w:b/>
          <w:bCs/>
        </w:rPr>
        <w:t>第4条（業務遂行）</w:t>
      </w:r>
    </w:p>
    <w:p w14:paraId="0821B7AD" w14:textId="77777777" w:rsidR="00990E31" w:rsidRPr="00990E31" w:rsidRDefault="00990E31" w:rsidP="00990E31">
      <w:pPr>
        <w:numPr>
          <w:ilvl w:val="0"/>
          <w:numId w:val="3"/>
        </w:numPr>
      </w:pPr>
      <w:r w:rsidRPr="00990E31">
        <w:t>乙は、善良なる管理者の注意をもって業務を遂行する。</w:t>
      </w:r>
    </w:p>
    <w:p w14:paraId="1090231F" w14:textId="77777777" w:rsidR="00990E31" w:rsidRPr="00990E31" w:rsidRDefault="00990E31" w:rsidP="00990E31">
      <w:pPr>
        <w:numPr>
          <w:ilvl w:val="0"/>
          <w:numId w:val="3"/>
        </w:numPr>
      </w:pPr>
      <w:r w:rsidRPr="00990E31">
        <w:t>乙は、甲の指示に従い、業務遂行状況を適宜報告しなければならない。</w:t>
      </w:r>
    </w:p>
    <w:p w14:paraId="04A00361" w14:textId="77777777" w:rsidR="00990E31" w:rsidRPr="00990E31" w:rsidRDefault="00990E31" w:rsidP="00990E31">
      <w:pPr>
        <w:numPr>
          <w:ilvl w:val="0"/>
          <w:numId w:val="3"/>
        </w:numPr>
      </w:pPr>
      <w:r w:rsidRPr="00990E31">
        <w:t>乙は、業務の全部または一部を第三者に再委託する場合、事前に甲の書面承諾を得なければならない。</w:t>
      </w:r>
    </w:p>
    <w:p w14:paraId="09AE4CAD" w14:textId="77777777" w:rsidR="00990E31" w:rsidRPr="00990E31" w:rsidRDefault="00990E31" w:rsidP="00990E31">
      <w:r w:rsidRPr="00990E31">
        <w:t xml:space="preserve">　</w:t>
      </w:r>
    </w:p>
    <w:p w14:paraId="7EC0314E" w14:textId="77777777" w:rsidR="00990E31" w:rsidRPr="00990E31" w:rsidRDefault="00990E31" w:rsidP="00990E31">
      <w:r w:rsidRPr="00990E31">
        <w:rPr>
          <w:b/>
          <w:bCs/>
        </w:rPr>
        <w:t>第5条（報酬および支払条件）</w:t>
      </w:r>
    </w:p>
    <w:p w14:paraId="2E3080D6" w14:textId="77777777" w:rsidR="00990E31" w:rsidRPr="00990E31" w:rsidRDefault="00990E31" w:rsidP="00990E31">
      <w:pPr>
        <w:numPr>
          <w:ilvl w:val="0"/>
          <w:numId w:val="4"/>
        </w:numPr>
      </w:pPr>
      <w:r w:rsidRPr="00990E31">
        <w:t>甲は、乙に対し、業務遂行の対価として個別契約書に定める報酬を支払う。</w:t>
      </w:r>
    </w:p>
    <w:p w14:paraId="15CB6331" w14:textId="77777777" w:rsidR="00990E31" w:rsidRPr="00990E31" w:rsidRDefault="00990E31" w:rsidP="00990E31">
      <w:pPr>
        <w:numPr>
          <w:ilvl w:val="0"/>
          <w:numId w:val="4"/>
        </w:numPr>
      </w:pPr>
      <w:r w:rsidRPr="00990E31">
        <w:t>支払時期および方法は、個別契約書に従う。</w:t>
      </w:r>
    </w:p>
    <w:p w14:paraId="36A91349" w14:textId="77777777" w:rsidR="00990E31" w:rsidRPr="00990E31" w:rsidRDefault="00990E31" w:rsidP="00990E31">
      <w:pPr>
        <w:numPr>
          <w:ilvl w:val="0"/>
          <w:numId w:val="4"/>
        </w:numPr>
      </w:pPr>
      <w:r w:rsidRPr="00990E31">
        <w:lastRenderedPageBreak/>
        <w:t>乙が業務を遂行せず、または成果物が契約内容に適合しない場合、甲は報酬の全部または一部の支払を拒むことができる。</w:t>
      </w:r>
    </w:p>
    <w:p w14:paraId="0F55B21C" w14:textId="77777777" w:rsidR="00990E31" w:rsidRPr="00990E31" w:rsidRDefault="00990E31" w:rsidP="00990E31">
      <w:r w:rsidRPr="00990E31">
        <w:t xml:space="preserve">　</w:t>
      </w:r>
    </w:p>
    <w:p w14:paraId="659EA6CC" w14:textId="77777777" w:rsidR="00990E31" w:rsidRPr="00990E31" w:rsidRDefault="00990E31" w:rsidP="00990E31">
      <w:r w:rsidRPr="00990E31">
        <w:rPr>
          <w:b/>
          <w:bCs/>
        </w:rPr>
        <w:t>第6条（成果物の権利帰属）</w:t>
      </w:r>
    </w:p>
    <w:p w14:paraId="1271DD05" w14:textId="77777777" w:rsidR="00990E31" w:rsidRPr="00990E31" w:rsidRDefault="00990E31" w:rsidP="00990E31">
      <w:pPr>
        <w:numPr>
          <w:ilvl w:val="0"/>
          <w:numId w:val="5"/>
        </w:numPr>
      </w:pPr>
      <w:r w:rsidRPr="00990E31">
        <w:t>成果物に関する著作権その他一切の知的財産権は、原則として甲に帰属する。</w:t>
      </w:r>
    </w:p>
    <w:p w14:paraId="3538B46D" w14:textId="77777777" w:rsidR="00990E31" w:rsidRPr="00990E31" w:rsidRDefault="00990E31" w:rsidP="00990E31">
      <w:pPr>
        <w:numPr>
          <w:ilvl w:val="0"/>
          <w:numId w:val="5"/>
        </w:numPr>
      </w:pPr>
      <w:r w:rsidRPr="00990E31">
        <w:t>ただし、乙が従前から保有していたノウハウ等に基づく知的財産権は乙に帰属する。</w:t>
      </w:r>
    </w:p>
    <w:p w14:paraId="5B6E887F" w14:textId="77777777" w:rsidR="00990E31" w:rsidRPr="00990E31" w:rsidRDefault="00990E31" w:rsidP="00990E31">
      <w:pPr>
        <w:numPr>
          <w:ilvl w:val="0"/>
          <w:numId w:val="5"/>
        </w:numPr>
      </w:pPr>
      <w:r w:rsidRPr="00990E31">
        <w:t>成果物の利用条件については、個別契約書に定める。</w:t>
      </w:r>
    </w:p>
    <w:p w14:paraId="3A77543E" w14:textId="77777777" w:rsidR="00990E31" w:rsidRPr="00990E31" w:rsidRDefault="00990E31" w:rsidP="00990E31">
      <w:r w:rsidRPr="00990E31">
        <w:t xml:space="preserve">　</w:t>
      </w:r>
    </w:p>
    <w:p w14:paraId="0EE79BC7" w14:textId="77777777" w:rsidR="00990E31" w:rsidRPr="00990E31" w:rsidRDefault="00990E31" w:rsidP="00990E31">
      <w:r w:rsidRPr="00990E31">
        <w:rPr>
          <w:b/>
          <w:bCs/>
        </w:rPr>
        <w:t>第7条（秘密保持）</w:t>
      </w:r>
    </w:p>
    <w:p w14:paraId="664FDF2F" w14:textId="77777777" w:rsidR="00990E31" w:rsidRPr="00990E31" w:rsidRDefault="00990E31" w:rsidP="00990E31">
      <w:pPr>
        <w:numPr>
          <w:ilvl w:val="0"/>
          <w:numId w:val="6"/>
        </w:numPr>
      </w:pPr>
      <w:r w:rsidRPr="00990E31">
        <w:t>甲および乙は、相手方から開示された秘密情報を第三者に漏洩してはならない。</w:t>
      </w:r>
    </w:p>
    <w:p w14:paraId="2131E944" w14:textId="77777777" w:rsidR="00990E31" w:rsidRPr="00990E31" w:rsidRDefault="00990E31" w:rsidP="00990E31">
      <w:pPr>
        <w:numPr>
          <w:ilvl w:val="0"/>
          <w:numId w:val="6"/>
        </w:numPr>
      </w:pPr>
      <w:r w:rsidRPr="00990E31">
        <w:t>本条の義務は、本契約終了後も5年間有効に存続する。</w:t>
      </w:r>
    </w:p>
    <w:p w14:paraId="12CE8B5B" w14:textId="77777777" w:rsidR="00990E31" w:rsidRPr="00990E31" w:rsidRDefault="00990E31" w:rsidP="00990E31">
      <w:pPr>
        <w:numPr>
          <w:ilvl w:val="0"/>
          <w:numId w:val="6"/>
        </w:numPr>
      </w:pPr>
      <w:r w:rsidRPr="00990E31">
        <w:t>秘密情報の範囲および除外事項は、別途秘密保持契約に従う。</w:t>
      </w:r>
    </w:p>
    <w:p w14:paraId="18C4D7A3" w14:textId="77777777" w:rsidR="00990E31" w:rsidRPr="00990E31" w:rsidRDefault="00990E31" w:rsidP="00990E31">
      <w:r w:rsidRPr="00990E31">
        <w:t xml:space="preserve">　</w:t>
      </w:r>
    </w:p>
    <w:p w14:paraId="529136D2" w14:textId="77777777" w:rsidR="00990E31" w:rsidRPr="00990E31" w:rsidRDefault="00990E31" w:rsidP="00990E31">
      <w:r w:rsidRPr="00990E31">
        <w:rPr>
          <w:b/>
          <w:bCs/>
        </w:rPr>
        <w:t>第8条（契約期間）</w:t>
      </w:r>
    </w:p>
    <w:p w14:paraId="27F0EF61" w14:textId="77777777" w:rsidR="00990E31" w:rsidRPr="00990E31" w:rsidRDefault="00990E31" w:rsidP="00990E31">
      <w:pPr>
        <w:numPr>
          <w:ilvl w:val="0"/>
          <w:numId w:val="7"/>
        </w:numPr>
      </w:pPr>
      <w:r w:rsidRPr="00990E31">
        <w:t>本契約の有効期間は、締結日から1年間とする。</w:t>
      </w:r>
    </w:p>
    <w:p w14:paraId="611C34F4" w14:textId="77777777" w:rsidR="00990E31" w:rsidRPr="00990E31" w:rsidRDefault="00990E31" w:rsidP="00990E31">
      <w:pPr>
        <w:numPr>
          <w:ilvl w:val="0"/>
          <w:numId w:val="7"/>
        </w:numPr>
      </w:pPr>
      <w:r w:rsidRPr="00990E31">
        <w:t>期間満了の1か月前までに甲乙いずれからも書面による解約の意思表示がない場合、本契約はさらに1年間自動更新される。</w:t>
      </w:r>
    </w:p>
    <w:p w14:paraId="122850E1" w14:textId="77777777" w:rsidR="00990E31" w:rsidRPr="00990E31" w:rsidRDefault="00990E31" w:rsidP="00990E31">
      <w:r w:rsidRPr="00990E31">
        <w:t xml:space="preserve">　</w:t>
      </w:r>
    </w:p>
    <w:p w14:paraId="2FB39238" w14:textId="77777777" w:rsidR="00990E31" w:rsidRPr="00990E31" w:rsidRDefault="00990E31" w:rsidP="00990E31">
      <w:r w:rsidRPr="00990E31">
        <w:rPr>
          <w:b/>
          <w:bCs/>
        </w:rPr>
        <w:t>第9条（契約解除）</w:t>
      </w:r>
      <w:r w:rsidRPr="00990E31">
        <w:br/>
        <w:t>甲または乙は、相手方が次の各号のいずれかに該当した場合、何らの催告なく直ちに本契約を解除できる。</w:t>
      </w:r>
    </w:p>
    <w:p w14:paraId="16FD36F4" w14:textId="77777777" w:rsidR="00990E31" w:rsidRPr="00990E31" w:rsidRDefault="00990E31" w:rsidP="00990E31">
      <w:pPr>
        <w:numPr>
          <w:ilvl w:val="0"/>
          <w:numId w:val="8"/>
        </w:numPr>
      </w:pPr>
      <w:r w:rsidRPr="00990E31">
        <w:t>本契約に違反し、是正を求めても相当期間内に是正しないとき。</w:t>
      </w:r>
    </w:p>
    <w:p w14:paraId="0B31E27F" w14:textId="77777777" w:rsidR="00990E31" w:rsidRPr="00990E31" w:rsidRDefault="00990E31" w:rsidP="00990E31">
      <w:pPr>
        <w:numPr>
          <w:ilvl w:val="0"/>
          <w:numId w:val="8"/>
        </w:numPr>
      </w:pPr>
      <w:r w:rsidRPr="00990E31">
        <w:t>支払停止、破産、民事再生等の申立を受けたとき。</w:t>
      </w:r>
    </w:p>
    <w:p w14:paraId="13CAC9ED" w14:textId="77777777" w:rsidR="00990E31" w:rsidRPr="00990E31" w:rsidRDefault="00990E31" w:rsidP="00990E31">
      <w:pPr>
        <w:numPr>
          <w:ilvl w:val="0"/>
          <w:numId w:val="8"/>
        </w:numPr>
      </w:pPr>
      <w:r w:rsidRPr="00990E31">
        <w:t>差押、仮差押、仮処分等を受け、業務遂行に重大な支障が生じたとき。</w:t>
      </w:r>
    </w:p>
    <w:p w14:paraId="65B14DE1" w14:textId="77777777" w:rsidR="00990E31" w:rsidRPr="00990E31" w:rsidRDefault="00990E31" w:rsidP="00990E31">
      <w:r w:rsidRPr="00990E31">
        <w:t xml:space="preserve">　</w:t>
      </w:r>
    </w:p>
    <w:p w14:paraId="5E05A733" w14:textId="77777777" w:rsidR="00990E31" w:rsidRPr="00990E31" w:rsidRDefault="00990E31" w:rsidP="00990E31">
      <w:r w:rsidRPr="00990E31">
        <w:rPr>
          <w:b/>
          <w:bCs/>
        </w:rPr>
        <w:t>第10条（損害賠償）</w:t>
      </w:r>
    </w:p>
    <w:p w14:paraId="19EC300A" w14:textId="77777777" w:rsidR="00990E31" w:rsidRPr="00990E31" w:rsidRDefault="00990E31" w:rsidP="00990E31">
      <w:pPr>
        <w:numPr>
          <w:ilvl w:val="0"/>
          <w:numId w:val="9"/>
        </w:numPr>
      </w:pPr>
      <w:r w:rsidRPr="00990E31">
        <w:t>甲または乙が本契約に違反し、相手方に損害を与えた場合、その損害を賠償しなければならない。</w:t>
      </w:r>
    </w:p>
    <w:p w14:paraId="14FBA150" w14:textId="77777777" w:rsidR="00990E31" w:rsidRPr="00990E31" w:rsidRDefault="00990E31" w:rsidP="00990E31">
      <w:pPr>
        <w:numPr>
          <w:ilvl w:val="0"/>
          <w:numId w:val="9"/>
        </w:numPr>
      </w:pPr>
      <w:r w:rsidRPr="00990E31">
        <w:t>損害賠償の範囲には、弁護士費用を含む。</w:t>
      </w:r>
    </w:p>
    <w:p w14:paraId="14683DF3" w14:textId="77777777" w:rsidR="00990E31" w:rsidRPr="00990E31" w:rsidRDefault="00990E31" w:rsidP="00990E31">
      <w:r w:rsidRPr="00990E31">
        <w:t xml:space="preserve">　</w:t>
      </w:r>
    </w:p>
    <w:p w14:paraId="7E1D5C7B" w14:textId="77777777" w:rsidR="00990E31" w:rsidRPr="00990E31" w:rsidRDefault="00990E31" w:rsidP="00990E31">
      <w:r w:rsidRPr="00990E31">
        <w:rPr>
          <w:b/>
          <w:bCs/>
        </w:rPr>
        <w:t>第11条（契約終了後の措置）</w:t>
      </w:r>
    </w:p>
    <w:p w14:paraId="4771C648" w14:textId="77777777" w:rsidR="00990E31" w:rsidRPr="00990E31" w:rsidRDefault="00990E31" w:rsidP="00990E31">
      <w:pPr>
        <w:numPr>
          <w:ilvl w:val="0"/>
          <w:numId w:val="10"/>
        </w:numPr>
      </w:pPr>
      <w:r w:rsidRPr="00990E31">
        <w:t>本契約が終了した場合、乙は直ちに甲の秘密情報および成果物の写しを返還または破棄する。</w:t>
      </w:r>
    </w:p>
    <w:p w14:paraId="72D08BB3" w14:textId="77777777" w:rsidR="00990E31" w:rsidRPr="00990E31" w:rsidRDefault="00990E31" w:rsidP="00990E31">
      <w:pPr>
        <w:numPr>
          <w:ilvl w:val="0"/>
          <w:numId w:val="10"/>
        </w:numPr>
      </w:pPr>
      <w:r w:rsidRPr="00990E31">
        <w:t>本契約終了後も、第6条、第7条、第10条、第12条の規定は有効に存続する。</w:t>
      </w:r>
    </w:p>
    <w:p w14:paraId="458C402C" w14:textId="77777777" w:rsidR="00990E31" w:rsidRPr="00990E31" w:rsidRDefault="00990E31" w:rsidP="00990E31">
      <w:r w:rsidRPr="00990E31">
        <w:t xml:space="preserve">　</w:t>
      </w:r>
    </w:p>
    <w:p w14:paraId="3086B26D" w14:textId="77777777" w:rsidR="00990E31" w:rsidRPr="00990E31" w:rsidRDefault="00990E31" w:rsidP="00990E31">
      <w:r w:rsidRPr="00990E31">
        <w:rPr>
          <w:b/>
          <w:bCs/>
        </w:rPr>
        <w:t>第12条（準拠法および管轄）</w:t>
      </w:r>
    </w:p>
    <w:p w14:paraId="3A77BC4A" w14:textId="77777777" w:rsidR="00990E31" w:rsidRPr="00990E31" w:rsidRDefault="00990E31" w:rsidP="00990E31">
      <w:pPr>
        <w:numPr>
          <w:ilvl w:val="0"/>
          <w:numId w:val="11"/>
        </w:numPr>
      </w:pPr>
      <w:r w:rsidRPr="00990E31">
        <w:lastRenderedPageBreak/>
        <w:t>本契約は、日本法に準拠し、解釈される。</w:t>
      </w:r>
    </w:p>
    <w:p w14:paraId="1E7F41AB" w14:textId="77777777" w:rsidR="00990E31" w:rsidRPr="00990E31" w:rsidRDefault="00990E31" w:rsidP="00990E31">
      <w:pPr>
        <w:numPr>
          <w:ilvl w:val="0"/>
          <w:numId w:val="11"/>
        </w:numPr>
      </w:pPr>
      <w:r w:rsidRPr="00990E31">
        <w:t>本契約に関して紛争が生じた場合、甲の本店所在地を管轄する地方裁判所を第一審の専属的合意管轄裁判所とする。</w:t>
      </w:r>
    </w:p>
    <w:p w14:paraId="13070E59" w14:textId="77777777" w:rsidR="00990E31" w:rsidRPr="00990E31" w:rsidRDefault="00990E31" w:rsidP="00990E31">
      <w:r w:rsidRPr="00990E31">
        <w:t xml:space="preserve">　</w:t>
      </w:r>
    </w:p>
    <w:p w14:paraId="10BE1BEA" w14:textId="77777777" w:rsidR="00990E31" w:rsidRPr="00990E31" w:rsidRDefault="00990E31" w:rsidP="00990E31">
      <w:r w:rsidRPr="00990E31">
        <w:t>以上、本契約締結の証として、本書2通を作成し、甲乙各1通を保有する。</w:t>
      </w:r>
    </w:p>
    <w:p w14:paraId="6841A098" w14:textId="77777777" w:rsidR="00990E31" w:rsidRPr="00990E31" w:rsidRDefault="00990E31" w:rsidP="00990E31">
      <w:r w:rsidRPr="00990E31">
        <w:t xml:space="preserve">　</w:t>
      </w:r>
    </w:p>
    <w:p w14:paraId="38BAD716" w14:textId="77777777" w:rsidR="00990E31" w:rsidRPr="00990E31" w:rsidRDefault="00990E31" w:rsidP="00990E31">
      <w:r w:rsidRPr="00990E31">
        <w:t>●年●月●日</w:t>
      </w:r>
    </w:p>
    <w:p w14:paraId="72DA4819" w14:textId="77777777" w:rsidR="00990E31" w:rsidRPr="00990E31" w:rsidRDefault="00990E31" w:rsidP="00990E31">
      <w:r w:rsidRPr="00990E31">
        <w:t>甲：●●株式会社</w:t>
      </w:r>
      <w:r w:rsidRPr="00990E31">
        <w:br/>
        <w:t>住所：</w:t>
      </w:r>
      <w:r w:rsidRPr="00990E31">
        <w:br/>
        <w:t>代表者：</w:t>
      </w:r>
    </w:p>
    <w:p w14:paraId="3B0CD082" w14:textId="77777777" w:rsidR="00990E31" w:rsidRPr="00990E31" w:rsidRDefault="00990E31" w:rsidP="00990E31">
      <w:r w:rsidRPr="00990E31">
        <w:t>乙：●●株式会社</w:t>
      </w:r>
      <w:r w:rsidRPr="00990E31">
        <w:br/>
        <w:t>住所：</w:t>
      </w:r>
      <w:r w:rsidRPr="00990E31">
        <w:br/>
        <w:t>代表者：</w:t>
      </w:r>
    </w:p>
    <w:p w14:paraId="25CCB2A4" w14:textId="77777777" w:rsidR="00AE6086" w:rsidRPr="00990E31" w:rsidRDefault="00AE6086"/>
    <w:sectPr w:rsidR="00AE6086" w:rsidRPr="00990E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464"/>
    <w:multiLevelType w:val="multilevel"/>
    <w:tmpl w:val="435A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571A8"/>
    <w:multiLevelType w:val="multilevel"/>
    <w:tmpl w:val="1B52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61315"/>
    <w:multiLevelType w:val="multilevel"/>
    <w:tmpl w:val="9B14C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8952B1"/>
    <w:multiLevelType w:val="multilevel"/>
    <w:tmpl w:val="30CC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13646"/>
    <w:multiLevelType w:val="multilevel"/>
    <w:tmpl w:val="B19E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31347C"/>
    <w:multiLevelType w:val="multilevel"/>
    <w:tmpl w:val="5FBA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C02C89"/>
    <w:multiLevelType w:val="multilevel"/>
    <w:tmpl w:val="8B1A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C58A1"/>
    <w:multiLevelType w:val="multilevel"/>
    <w:tmpl w:val="D650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0792D"/>
    <w:multiLevelType w:val="multilevel"/>
    <w:tmpl w:val="2490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F26AD4"/>
    <w:multiLevelType w:val="multilevel"/>
    <w:tmpl w:val="4774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221ABA"/>
    <w:multiLevelType w:val="multilevel"/>
    <w:tmpl w:val="1610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991052">
    <w:abstractNumId w:val="7"/>
  </w:num>
  <w:num w:numId="2" w16cid:durableId="939678215">
    <w:abstractNumId w:val="2"/>
  </w:num>
  <w:num w:numId="3" w16cid:durableId="458304532">
    <w:abstractNumId w:val="0"/>
  </w:num>
  <w:num w:numId="4" w16cid:durableId="48189066">
    <w:abstractNumId w:val="3"/>
  </w:num>
  <w:num w:numId="5" w16cid:durableId="1486508960">
    <w:abstractNumId w:val="9"/>
  </w:num>
  <w:num w:numId="6" w16cid:durableId="606278081">
    <w:abstractNumId w:val="8"/>
  </w:num>
  <w:num w:numId="7" w16cid:durableId="1367869451">
    <w:abstractNumId w:val="6"/>
  </w:num>
  <w:num w:numId="8" w16cid:durableId="1961109644">
    <w:abstractNumId w:val="5"/>
  </w:num>
  <w:num w:numId="9" w16cid:durableId="2026441960">
    <w:abstractNumId w:val="4"/>
  </w:num>
  <w:num w:numId="10" w16cid:durableId="170262855">
    <w:abstractNumId w:val="10"/>
  </w:num>
  <w:num w:numId="11" w16cid:durableId="10295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31"/>
    <w:rsid w:val="000F600E"/>
    <w:rsid w:val="00503CA8"/>
    <w:rsid w:val="007E7C87"/>
    <w:rsid w:val="00990E31"/>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FDF057"/>
  <w15:chartTrackingRefBased/>
  <w15:docId w15:val="{4DF95E8F-7183-41B1-9ED2-13E502C3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0E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E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E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0E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E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E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E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E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E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E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E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E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0E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E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E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E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E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E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E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E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E31"/>
    <w:pPr>
      <w:spacing w:before="160" w:after="160"/>
      <w:jc w:val="center"/>
    </w:pPr>
    <w:rPr>
      <w:i/>
      <w:iCs/>
      <w:color w:val="404040" w:themeColor="text1" w:themeTint="BF"/>
    </w:rPr>
  </w:style>
  <w:style w:type="character" w:customStyle="1" w:styleId="a8">
    <w:name w:val="引用文 (文字)"/>
    <w:basedOn w:val="a0"/>
    <w:link w:val="a7"/>
    <w:uiPriority w:val="29"/>
    <w:rsid w:val="00990E31"/>
    <w:rPr>
      <w:i/>
      <w:iCs/>
      <w:color w:val="404040" w:themeColor="text1" w:themeTint="BF"/>
    </w:rPr>
  </w:style>
  <w:style w:type="paragraph" w:styleId="a9">
    <w:name w:val="List Paragraph"/>
    <w:basedOn w:val="a"/>
    <w:uiPriority w:val="34"/>
    <w:qFormat/>
    <w:rsid w:val="00990E31"/>
    <w:pPr>
      <w:ind w:left="720"/>
      <w:contextualSpacing/>
    </w:pPr>
  </w:style>
  <w:style w:type="character" w:styleId="21">
    <w:name w:val="Intense Emphasis"/>
    <w:basedOn w:val="a0"/>
    <w:uiPriority w:val="21"/>
    <w:qFormat/>
    <w:rsid w:val="00990E31"/>
    <w:rPr>
      <w:i/>
      <w:iCs/>
      <w:color w:val="0F4761" w:themeColor="accent1" w:themeShade="BF"/>
    </w:rPr>
  </w:style>
  <w:style w:type="paragraph" w:styleId="22">
    <w:name w:val="Intense Quote"/>
    <w:basedOn w:val="a"/>
    <w:next w:val="a"/>
    <w:link w:val="23"/>
    <w:uiPriority w:val="30"/>
    <w:qFormat/>
    <w:rsid w:val="0099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0E31"/>
    <w:rPr>
      <w:i/>
      <w:iCs/>
      <w:color w:val="0F4761" w:themeColor="accent1" w:themeShade="BF"/>
    </w:rPr>
  </w:style>
  <w:style w:type="character" w:styleId="24">
    <w:name w:val="Intense Reference"/>
    <w:basedOn w:val="a0"/>
    <w:uiPriority w:val="32"/>
    <w:qFormat/>
    <w:rsid w:val="00990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2025-09-18T06:27:00Z</dcterms:created>
  <dcterms:modified xsi:type="dcterms:W3CDTF">2025-09-18T06:29:00Z</dcterms:modified>
</cp:coreProperties>
</file>